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AB1" w:rsidRPr="00B262CF" w:rsidRDefault="00E05DD4" w:rsidP="009C6425">
      <w:pPr>
        <w:spacing w:after="0" w:line="240" w:lineRule="auto"/>
        <w:ind w:left="1560" w:hanging="1560"/>
        <w:jc w:val="both"/>
        <w:rPr>
          <w:rFonts w:ascii="Calibri Light" w:hAnsi="Calibri Light" w:cs="Times New Roman"/>
          <w:b/>
          <w:sz w:val="28"/>
          <w:szCs w:val="28"/>
          <w:u w:val="single"/>
        </w:rPr>
      </w:pPr>
      <w:r w:rsidRPr="00B262CF">
        <w:rPr>
          <w:rFonts w:ascii="Calibri Light" w:hAnsi="Calibri Light" w:cs="Times New Roman"/>
          <w:b/>
          <w:sz w:val="28"/>
          <w:szCs w:val="28"/>
          <w:u w:val="single"/>
        </w:rPr>
        <w:t>SPIS TREŚCI</w:t>
      </w:r>
    </w:p>
    <w:p w:rsidR="001A5AB1" w:rsidRPr="00832F21" w:rsidRDefault="00A4651F" w:rsidP="009C6425">
      <w:pPr>
        <w:spacing w:after="0" w:line="240" w:lineRule="auto"/>
        <w:ind w:left="1560" w:hanging="1560"/>
        <w:jc w:val="both"/>
        <w:rPr>
          <w:rFonts w:ascii="Calibri Light" w:hAnsi="Calibri Light" w:cs="Times New Roman"/>
          <w:b/>
          <w:i/>
          <w:sz w:val="24"/>
          <w:szCs w:val="24"/>
        </w:rPr>
      </w:pPr>
      <w:r w:rsidRPr="00832F21">
        <w:rPr>
          <w:rFonts w:ascii="Calibri Light" w:hAnsi="Calibri Light" w:cs="Times New Roman"/>
          <w:b/>
          <w:i/>
          <w:sz w:val="24"/>
          <w:szCs w:val="24"/>
        </w:rPr>
        <w:t xml:space="preserve"> </w:t>
      </w:r>
    </w:p>
    <w:p w:rsidR="001A5AB1" w:rsidRPr="00832F21" w:rsidRDefault="001A5AB1" w:rsidP="009C6425">
      <w:pPr>
        <w:spacing w:after="0" w:line="240" w:lineRule="auto"/>
        <w:ind w:left="1560" w:hanging="1560"/>
        <w:jc w:val="both"/>
        <w:rPr>
          <w:rFonts w:ascii="Calibri Light" w:hAnsi="Calibri Light" w:cs="Times New Roman"/>
          <w:b/>
          <w:i/>
          <w:sz w:val="24"/>
          <w:szCs w:val="24"/>
        </w:rPr>
      </w:pPr>
    </w:p>
    <w:tbl>
      <w:tblPr>
        <w:tblStyle w:val="Tabela-Siatka"/>
        <w:tblW w:w="948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"/>
        <w:gridCol w:w="813"/>
        <w:gridCol w:w="7605"/>
        <w:gridCol w:w="557"/>
      </w:tblGrid>
      <w:tr w:rsidR="00805E80" w:rsidRPr="007B03F6" w:rsidTr="005E3A33">
        <w:tc>
          <w:tcPr>
            <w:tcW w:w="513" w:type="dxa"/>
          </w:tcPr>
          <w:p w:rsidR="00805E80" w:rsidRPr="007B03F6" w:rsidRDefault="00805E80" w:rsidP="005D7FBC">
            <w:pPr>
              <w:pStyle w:val="Spistreci1"/>
              <w:rPr>
                <w:rFonts w:ascii="Calibri Light" w:hAnsi="Calibri Light"/>
                <w:b/>
                <w:noProof/>
                <w:webHidden/>
              </w:rPr>
            </w:pPr>
            <w:r w:rsidRPr="007B03F6">
              <w:rPr>
                <w:rFonts w:ascii="Calibri Light" w:hAnsi="Calibri Light"/>
                <w:b/>
                <w:noProof/>
                <w:webHidden/>
              </w:rPr>
              <w:t>1.</w:t>
            </w:r>
          </w:p>
        </w:tc>
        <w:tc>
          <w:tcPr>
            <w:tcW w:w="813" w:type="dxa"/>
            <w:vAlign w:val="center"/>
          </w:tcPr>
          <w:p w:rsidR="00805E80" w:rsidRPr="007B03F6" w:rsidRDefault="00805E80" w:rsidP="005D7FBC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ST-01</w:t>
            </w:r>
          </w:p>
        </w:tc>
        <w:tc>
          <w:tcPr>
            <w:tcW w:w="7605" w:type="dxa"/>
            <w:vAlign w:val="center"/>
          </w:tcPr>
          <w:p w:rsidR="00805E80" w:rsidRPr="007B03F6" w:rsidRDefault="00805E80" w:rsidP="005D7FBC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WYMAGANIA OGÓLNE</w:t>
            </w:r>
          </w:p>
        </w:tc>
        <w:tc>
          <w:tcPr>
            <w:tcW w:w="557" w:type="dxa"/>
            <w:vAlign w:val="center"/>
          </w:tcPr>
          <w:p w:rsidR="00805E80" w:rsidRPr="007B03F6" w:rsidRDefault="00805E80" w:rsidP="005D7FBC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3</w:t>
            </w:r>
          </w:p>
        </w:tc>
      </w:tr>
      <w:tr w:rsidR="00805E80" w:rsidRPr="007B03F6" w:rsidTr="005E3A33">
        <w:tc>
          <w:tcPr>
            <w:tcW w:w="513" w:type="dxa"/>
          </w:tcPr>
          <w:p w:rsidR="00805E80" w:rsidRPr="007B03F6" w:rsidRDefault="00805E80" w:rsidP="000B03E6">
            <w:pPr>
              <w:pStyle w:val="Spistreci1"/>
              <w:rPr>
                <w:rFonts w:ascii="Calibri Light" w:hAnsi="Calibri Light"/>
                <w:b/>
                <w:noProof/>
                <w:webHidden/>
              </w:rPr>
            </w:pPr>
            <w:r w:rsidRPr="007B03F6">
              <w:rPr>
                <w:rFonts w:ascii="Calibri Light" w:hAnsi="Calibri Light"/>
                <w:b/>
                <w:noProof/>
                <w:webHidden/>
              </w:rPr>
              <w:t>2.</w:t>
            </w:r>
          </w:p>
        </w:tc>
        <w:tc>
          <w:tcPr>
            <w:tcW w:w="813" w:type="dxa"/>
            <w:vAlign w:val="center"/>
          </w:tcPr>
          <w:p w:rsidR="00805E80" w:rsidRPr="007B03F6" w:rsidRDefault="00805E80" w:rsidP="000B03E6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ST-02</w:t>
            </w:r>
          </w:p>
        </w:tc>
        <w:tc>
          <w:tcPr>
            <w:tcW w:w="7605" w:type="dxa"/>
            <w:vAlign w:val="center"/>
          </w:tcPr>
          <w:p w:rsidR="00805E80" w:rsidRPr="007B03F6" w:rsidRDefault="00805E80" w:rsidP="005D7FBC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ROBOTY PRZYGOTOWAWCZE</w:t>
            </w:r>
          </w:p>
        </w:tc>
        <w:tc>
          <w:tcPr>
            <w:tcW w:w="557" w:type="dxa"/>
            <w:vAlign w:val="center"/>
          </w:tcPr>
          <w:p w:rsidR="00805E80" w:rsidRPr="007B03F6" w:rsidRDefault="00805E80" w:rsidP="005D7FBC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2</w:t>
            </w:r>
            <w:r w:rsidR="009B2E9E" w:rsidRPr="007B03F6">
              <w:rPr>
                <w:rFonts w:ascii="Calibri Light" w:hAnsi="Calibri Light"/>
                <w:noProof/>
                <w:webHidden/>
              </w:rPr>
              <w:t>4</w:t>
            </w:r>
          </w:p>
        </w:tc>
      </w:tr>
      <w:tr w:rsidR="00805E80" w:rsidRPr="007B03F6" w:rsidTr="005E3A33">
        <w:tc>
          <w:tcPr>
            <w:tcW w:w="513" w:type="dxa"/>
          </w:tcPr>
          <w:p w:rsidR="005E3A33" w:rsidRPr="007B03F6" w:rsidRDefault="005E3A33" w:rsidP="005E3A33">
            <w:pPr>
              <w:pStyle w:val="Spistreci1"/>
              <w:rPr>
                <w:rFonts w:ascii="Calibri Light" w:hAnsi="Calibri Light"/>
                <w:b/>
                <w:noProof/>
                <w:webHidden/>
              </w:rPr>
            </w:pPr>
            <w:r w:rsidRPr="007B03F6">
              <w:rPr>
                <w:rFonts w:ascii="Calibri Light" w:hAnsi="Calibri Light"/>
                <w:b/>
                <w:noProof/>
                <w:webHidden/>
              </w:rPr>
              <w:t>3.</w:t>
            </w:r>
          </w:p>
        </w:tc>
        <w:tc>
          <w:tcPr>
            <w:tcW w:w="813" w:type="dxa"/>
            <w:vAlign w:val="center"/>
          </w:tcPr>
          <w:p w:rsidR="00805E80" w:rsidRPr="007B03F6" w:rsidRDefault="00805E80" w:rsidP="000B03E6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ST-0</w:t>
            </w:r>
            <w:r w:rsidR="005E3A33" w:rsidRPr="007B03F6">
              <w:rPr>
                <w:rFonts w:ascii="Calibri Light" w:hAnsi="Calibri Light"/>
                <w:noProof/>
                <w:webHidden/>
              </w:rPr>
              <w:t>3</w:t>
            </w:r>
          </w:p>
        </w:tc>
        <w:tc>
          <w:tcPr>
            <w:tcW w:w="7605" w:type="dxa"/>
            <w:vAlign w:val="center"/>
          </w:tcPr>
          <w:p w:rsidR="00805E80" w:rsidRPr="007B03F6" w:rsidRDefault="006702D4" w:rsidP="005D7FBC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ROBOTY ROZBIÓRKOWE</w:t>
            </w:r>
          </w:p>
        </w:tc>
        <w:tc>
          <w:tcPr>
            <w:tcW w:w="557" w:type="dxa"/>
            <w:vAlign w:val="center"/>
          </w:tcPr>
          <w:p w:rsidR="00805E80" w:rsidRPr="007B03F6" w:rsidRDefault="00526C48" w:rsidP="00E57F63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3</w:t>
            </w:r>
            <w:r w:rsidR="00E57F63" w:rsidRPr="007B03F6">
              <w:rPr>
                <w:rFonts w:ascii="Calibri Light" w:hAnsi="Calibri Light"/>
                <w:noProof/>
                <w:webHidden/>
              </w:rPr>
              <w:t>2</w:t>
            </w:r>
          </w:p>
        </w:tc>
      </w:tr>
      <w:tr w:rsidR="00805E80" w:rsidRPr="007B03F6" w:rsidTr="005E3A33">
        <w:tc>
          <w:tcPr>
            <w:tcW w:w="513" w:type="dxa"/>
          </w:tcPr>
          <w:p w:rsidR="00805E80" w:rsidRPr="007B03F6" w:rsidRDefault="005E3A33" w:rsidP="000B03E6">
            <w:pPr>
              <w:spacing w:line="360" w:lineRule="auto"/>
              <w:rPr>
                <w:rFonts w:ascii="Calibri Light" w:hAnsi="Calibri Light"/>
                <w:b/>
                <w:noProof/>
                <w:webHidden/>
              </w:rPr>
            </w:pPr>
            <w:r w:rsidRPr="007B03F6">
              <w:rPr>
                <w:rFonts w:ascii="Calibri Light" w:hAnsi="Calibri Light"/>
                <w:b/>
                <w:noProof/>
                <w:webHidden/>
              </w:rPr>
              <w:t>4.</w:t>
            </w:r>
          </w:p>
        </w:tc>
        <w:tc>
          <w:tcPr>
            <w:tcW w:w="813" w:type="dxa"/>
            <w:vAlign w:val="center"/>
          </w:tcPr>
          <w:p w:rsidR="00805E80" w:rsidRPr="007B03F6" w:rsidRDefault="00805E80" w:rsidP="005E3A33">
            <w:pPr>
              <w:spacing w:line="360" w:lineRule="auto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ST-0</w:t>
            </w:r>
            <w:r w:rsidR="005E3A33" w:rsidRPr="007B03F6">
              <w:rPr>
                <w:rFonts w:ascii="Calibri Light" w:hAnsi="Calibri Light"/>
                <w:noProof/>
                <w:webHidden/>
              </w:rPr>
              <w:t>4</w:t>
            </w:r>
          </w:p>
        </w:tc>
        <w:tc>
          <w:tcPr>
            <w:tcW w:w="7605" w:type="dxa"/>
            <w:vAlign w:val="center"/>
          </w:tcPr>
          <w:p w:rsidR="00805E80" w:rsidRPr="007B03F6" w:rsidRDefault="00805E80" w:rsidP="005D7FBC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ZBROJENIE</w:t>
            </w:r>
          </w:p>
        </w:tc>
        <w:tc>
          <w:tcPr>
            <w:tcW w:w="557" w:type="dxa"/>
            <w:vAlign w:val="center"/>
          </w:tcPr>
          <w:p w:rsidR="00805E80" w:rsidRPr="007B03F6" w:rsidRDefault="00E57F63" w:rsidP="005D7FBC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37</w:t>
            </w:r>
          </w:p>
        </w:tc>
      </w:tr>
      <w:tr w:rsidR="00805E80" w:rsidRPr="007B03F6" w:rsidTr="005E3A33">
        <w:tc>
          <w:tcPr>
            <w:tcW w:w="513" w:type="dxa"/>
          </w:tcPr>
          <w:p w:rsidR="00805E80" w:rsidRPr="007B03F6" w:rsidRDefault="005E3A33" w:rsidP="000B03E6">
            <w:pPr>
              <w:spacing w:line="360" w:lineRule="auto"/>
              <w:rPr>
                <w:rFonts w:ascii="Calibri Light" w:hAnsi="Calibri Light"/>
                <w:b/>
                <w:noProof/>
                <w:webHidden/>
              </w:rPr>
            </w:pPr>
            <w:r w:rsidRPr="007B03F6">
              <w:rPr>
                <w:rFonts w:ascii="Calibri Light" w:hAnsi="Calibri Light"/>
                <w:b/>
                <w:noProof/>
                <w:webHidden/>
              </w:rPr>
              <w:t>5.</w:t>
            </w:r>
          </w:p>
        </w:tc>
        <w:tc>
          <w:tcPr>
            <w:tcW w:w="813" w:type="dxa"/>
            <w:vAlign w:val="center"/>
          </w:tcPr>
          <w:p w:rsidR="00805E80" w:rsidRPr="007B03F6" w:rsidRDefault="00805E80" w:rsidP="000B03E6">
            <w:pPr>
              <w:spacing w:line="360" w:lineRule="auto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ST-0</w:t>
            </w:r>
            <w:r w:rsidR="005E3A33" w:rsidRPr="007B03F6">
              <w:rPr>
                <w:rFonts w:ascii="Calibri Light" w:hAnsi="Calibri Light"/>
                <w:noProof/>
                <w:webHidden/>
              </w:rPr>
              <w:t>5</w:t>
            </w:r>
          </w:p>
        </w:tc>
        <w:tc>
          <w:tcPr>
            <w:tcW w:w="7605" w:type="dxa"/>
            <w:vAlign w:val="center"/>
          </w:tcPr>
          <w:p w:rsidR="00805E80" w:rsidRPr="007B03F6" w:rsidRDefault="00805E80" w:rsidP="005D7FBC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BETONOWANIE KONSTRUKCJI</w:t>
            </w:r>
          </w:p>
        </w:tc>
        <w:tc>
          <w:tcPr>
            <w:tcW w:w="557" w:type="dxa"/>
            <w:vAlign w:val="center"/>
          </w:tcPr>
          <w:p w:rsidR="00805E80" w:rsidRPr="007B03F6" w:rsidRDefault="00E57F63" w:rsidP="005D7FBC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46</w:t>
            </w:r>
          </w:p>
        </w:tc>
      </w:tr>
      <w:tr w:rsidR="00805E80" w:rsidRPr="007B03F6" w:rsidTr="005E3A33">
        <w:tc>
          <w:tcPr>
            <w:tcW w:w="513" w:type="dxa"/>
          </w:tcPr>
          <w:p w:rsidR="00805E80" w:rsidRPr="007B03F6" w:rsidRDefault="005E3A33" w:rsidP="000B03E6">
            <w:pPr>
              <w:spacing w:line="360" w:lineRule="auto"/>
              <w:rPr>
                <w:rFonts w:ascii="Calibri Light" w:hAnsi="Calibri Light"/>
                <w:b/>
                <w:noProof/>
                <w:webHidden/>
              </w:rPr>
            </w:pPr>
            <w:r w:rsidRPr="007B03F6">
              <w:rPr>
                <w:rFonts w:ascii="Calibri Light" w:hAnsi="Calibri Light"/>
                <w:b/>
                <w:noProof/>
                <w:webHidden/>
              </w:rPr>
              <w:t>6.</w:t>
            </w:r>
          </w:p>
        </w:tc>
        <w:tc>
          <w:tcPr>
            <w:tcW w:w="813" w:type="dxa"/>
            <w:vAlign w:val="center"/>
          </w:tcPr>
          <w:p w:rsidR="00805E80" w:rsidRPr="007B03F6" w:rsidRDefault="00805E80" w:rsidP="000B03E6">
            <w:pPr>
              <w:spacing w:line="360" w:lineRule="auto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ST-0</w:t>
            </w:r>
            <w:r w:rsidR="005E3A33" w:rsidRPr="007B03F6">
              <w:rPr>
                <w:rFonts w:ascii="Calibri Light" w:hAnsi="Calibri Light"/>
                <w:noProof/>
                <w:webHidden/>
              </w:rPr>
              <w:t>6</w:t>
            </w:r>
          </w:p>
        </w:tc>
        <w:tc>
          <w:tcPr>
            <w:tcW w:w="7605" w:type="dxa"/>
            <w:vAlign w:val="center"/>
          </w:tcPr>
          <w:p w:rsidR="00805E80" w:rsidRPr="007B03F6" w:rsidRDefault="006702D4" w:rsidP="005D7FBC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POKRYCIA PAPOWE BITUMICZNE</w:t>
            </w:r>
          </w:p>
        </w:tc>
        <w:tc>
          <w:tcPr>
            <w:tcW w:w="557" w:type="dxa"/>
            <w:vAlign w:val="center"/>
          </w:tcPr>
          <w:p w:rsidR="00805E80" w:rsidRPr="007B03F6" w:rsidRDefault="009611ED" w:rsidP="00E57F63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7</w:t>
            </w:r>
            <w:r w:rsidR="00E57F63" w:rsidRPr="007B03F6">
              <w:rPr>
                <w:rFonts w:ascii="Calibri Light" w:hAnsi="Calibri Light"/>
                <w:noProof/>
                <w:webHidden/>
              </w:rPr>
              <w:t>2</w:t>
            </w:r>
          </w:p>
        </w:tc>
      </w:tr>
      <w:tr w:rsidR="00805E80" w:rsidRPr="007B03F6" w:rsidTr="005E3A33">
        <w:tc>
          <w:tcPr>
            <w:tcW w:w="513" w:type="dxa"/>
          </w:tcPr>
          <w:p w:rsidR="00805E80" w:rsidRPr="007B03F6" w:rsidRDefault="005E3A33" w:rsidP="000B03E6">
            <w:pPr>
              <w:spacing w:line="360" w:lineRule="auto"/>
              <w:rPr>
                <w:rFonts w:ascii="Calibri Light" w:hAnsi="Calibri Light"/>
                <w:b/>
                <w:noProof/>
                <w:webHidden/>
              </w:rPr>
            </w:pPr>
            <w:r w:rsidRPr="007B03F6">
              <w:rPr>
                <w:rFonts w:ascii="Calibri Light" w:hAnsi="Calibri Light"/>
                <w:b/>
                <w:noProof/>
                <w:webHidden/>
              </w:rPr>
              <w:t>7.</w:t>
            </w:r>
          </w:p>
        </w:tc>
        <w:tc>
          <w:tcPr>
            <w:tcW w:w="813" w:type="dxa"/>
            <w:vAlign w:val="center"/>
          </w:tcPr>
          <w:p w:rsidR="00805E80" w:rsidRPr="007B03F6" w:rsidRDefault="00805E80" w:rsidP="000B03E6">
            <w:pPr>
              <w:spacing w:line="360" w:lineRule="auto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ST-0</w:t>
            </w:r>
            <w:r w:rsidR="005E3A33" w:rsidRPr="007B03F6">
              <w:rPr>
                <w:rFonts w:ascii="Calibri Light" w:hAnsi="Calibri Light"/>
                <w:noProof/>
                <w:webHidden/>
              </w:rPr>
              <w:t>7</w:t>
            </w:r>
          </w:p>
        </w:tc>
        <w:tc>
          <w:tcPr>
            <w:tcW w:w="7605" w:type="dxa"/>
            <w:vAlign w:val="center"/>
          </w:tcPr>
          <w:p w:rsidR="00805E80" w:rsidRPr="007B03F6" w:rsidRDefault="006702D4" w:rsidP="005D7FBC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UTWARDZENIA Z KOSTKI BETONOWEJ</w:t>
            </w:r>
          </w:p>
        </w:tc>
        <w:tc>
          <w:tcPr>
            <w:tcW w:w="557" w:type="dxa"/>
            <w:vAlign w:val="center"/>
          </w:tcPr>
          <w:p w:rsidR="00805E80" w:rsidRPr="007B03F6" w:rsidRDefault="009611ED" w:rsidP="005D7FBC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83</w:t>
            </w:r>
          </w:p>
        </w:tc>
      </w:tr>
      <w:tr w:rsidR="00805E80" w:rsidRPr="007B03F6" w:rsidTr="005E3A33">
        <w:tc>
          <w:tcPr>
            <w:tcW w:w="513" w:type="dxa"/>
          </w:tcPr>
          <w:p w:rsidR="00805E80" w:rsidRPr="007B03F6" w:rsidRDefault="005E3A33" w:rsidP="000B03E6">
            <w:pPr>
              <w:spacing w:line="360" w:lineRule="auto"/>
              <w:rPr>
                <w:rFonts w:ascii="Calibri Light" w:hAnsi="Calibri Light"/>
                <w:b/>
                <w:noProof/>
                <w:webHidden/>
              </w:rPr>
            </w:pPr>
            <w:r w:rsidRPr="007B03F6">
              <w:rPr>
                <w:rFonts w:ascii="Calibri Light" w:hAnsi="Calibri Light"/>
                <w:b/>
                <w:noProof/>
                <w:webHidden/>
              </w:rPr>
              <w:t>8.</w:t>
            </w:r>
          </w:p>
        </w:tc>
        <w:tc>
          <w:tcPr>
            <w:tcW w:w="813" w:type="dxa"/>
            <w:vAlign w:val="center"/>
          </w:tcPr>
          <w:p w:rsidR="00805E80" w:rsidRPr="007B03F6" w:rsidRDefault="00805E80" w:rsidP="005E3A33">
            <w:pPr>
              <w:spacing w:line="360" w:lineRule="auto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ST-0</w:t>
            </w:r>
            <w:r w:rsidR="005E3A33" w:rsidRPr="007B03F6">
              <w:rPr>
                <w:rFonts w:ascii="Calibri Light" w:hAnsi="Calibri Light"/>
                <w:noProof/>
                <w:webHidden/>
              </w:rPr>
              <w:t>8</w:t>
            </w:r>
          </w:p>
        </w:tc>
        <w:tc>
          <w:tcPr>
            <w:tcW w:w="7605" w:type="dxa"/>
            <w:vAlign w:val="center"/>
          </w:tcPr>
          <w:p w:rsidR="00805E80" w:rsidRPr="007B03F6" w:rsidRDefault="00805E80" w:rsidP="005D7FBC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</w:rPr>
              <w:t>ROBOTY MURARSKIE</w:t>
            </w:r>
            <w:r w:rsidRPr="007B03F6">
              <w:rPr>
                <w:rFonts w:ascii="Calibri Light" w:hAnsi="Calibri Light"/>
                <w:noProof/>
                <w:webHidden/>
              </w:rPr>
              <w:tab/>
            </w:r>
          </w:p>
        </w:tc>
        <w:tc>
          <w:tcPr>
            <w:tcW w:w="557" w:type="dxa"/>
            <w:vAlign w:val="center"/>
          </w:tcPr>
          <w:p w:rsidR="00805E80" w:rsidRPr="007B03F6" w:rsidRDefault="009611ED" w:rsidP="00E57F63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9</w:t>
            </w:r>
            <w:r w:rsidR="00E57F63" w:rsidRPr="007B03F6">
              <w:rPr>
                <w:rFonts w:ascii="Calibri Light" w:hAnsi="Calibri Light"/>
                <w:noProof/>
                <w:webHidden/>
              </w:rPr>
              <w:t>3</w:t>
            </w:r>
          </w:p>
        </w:tc>
      </w:tr>
      <w:tr w:rsidR="00805E80" w:rsidRPr="007B03F6" w:rsidTr="005E3A33">
        <w:tc>
          <w:tcPr>
            <w:tcW w:w="513" w:type="dxa"/>
          </w:tcPr>
          <w:p w:rsidR="00805E80" w:rsidRPr="007B03F6" w:rsidRDefault="005E3A33" w:rsidP="000B03E6">
            <w:pPr>
              <w:spacing w:line="360" w:lineRule="auto"/>
              <w:rPr>
                <w:rFonts w:ascii="Calibri Light" w:hAnsi="Calibri Light"/>
                <w:b/>
                <w:noProof/>
                <w:webHidden/>
              </w:rPr>
            </w:pPr>
            <w:r w:rsidRPr="007B03F6">
              <w:rPr>
                <w:rFonts w:ascii="Calibri Light" w:hAnsi="Calibri Light"/>
                <w:b/>
                <w:noProof/>
                <w:webHidden/>
              </w:rPr>
              <w:t>9.</w:t>
            </w:r>
          </w:p>
        </w:tc>
        <w:tc>
          <w:tcPr>
            <w:tcW w:w="813" w:type="dxa"/>
            <w:vAlign w:val="center"/>
          </w:tcPr>
          <w:p w:rsidR="00805E80" w:rsidRPr="007B03F6" w:rsidRDefault="00805E80" w:rsidP="000B03E6">
            <w:pPr>
              <w:spacing w:line="360" w:lineRule="auto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ST-</w:t>
            </w:r>
            <w:r w:rsidR="005E3A33" w:rsidRPr="007B03F6">
              <w:rPr>
                <w:rFonts w:ascii="Calibri Light" w:hAnsi="Calibri Light"/>
                <w:noProof/>
                <w:webHidden/>
              </w:rPr>
              <w:t>09</w:t>
            </w:r>
          </w:p>
        </w:tc>
        <w:tc>
          <w:tcPr>
            <w:tcW w:w="7605" w:type="dxa"/>
            <w:vAlign w:val="center"/>
          </w:tcPr>
          <w:p w:rsidR="00805E80" w:rsidRPr="007B03F6" w:rsidRDefault="00805E80" w:rsidP="005D7FBC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</w:rPr>
              <w:t>TYNKI ZWYKŁE WEWNĘTRZNE I ZEWNĘTRZNE</w:t>
            </w:r>
          </w:p>
        </w:tc>
        <w:tc>
          <w:tcPr>
            <w:tcW w:w="557" w:type="dxa"/>
            <w:vAlign w:val="center"/>
          </w:tcPr>
          <w:p w:rsidR="00805E80" w:rsidRPr="007B03F6" w:rsidRDefault="008F2667" w:rsidP="00E57F63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12</w:t>
            </w:r>
            <w:r w:rsidR="00E57F63" w:rsidRPr="007B03F6">
              <w:rPr>
                <w:rFonts w:ascii="Calibri Light" w:hAnsi="Calibri Light"/>
                <w:noProof/>
                <w:webHidden/>
              </w:rPr>
              <w:t>4</w:t>
            </w:r>
          </w:p>
        </w:tc>
      </w:tr>
      <w:tr w:rsidR="00805E80" w:rsidRPr="007B03F6" w:rsidTr="005E3A33">
        <w:tc>
          <w:tcPr>
            <w:tcW w:w="513" w:type="dxa"/>
          </w:tcPr>
          <w:p w:rsidR="00805E80" w:rsidRPr="007B03F6" w:rsidRDefault="005E3A33" w:rsidP="000B03E6">
            <w:pPr>
              <w:spacing w:line="360" w:lineRule="auto"/>
              <w:rPr>
                <w:rFonts w:ascii="Calibri Light" w:hAnsi="Calibri Light"/>
                <w:b/>
                <w:noProof/>
                <w:webHidden/>
              </w:rPr>
            </w:pPr>
            <w:r w:rsidRPr="007B03F6">
              <w:rPr>
                <w:rFonts w:ascii="Calibri Light" w:hAnsi="Calibri Light"/>
                <w:b/>
                <w:noProof/>
                <w:webHidden/>
              </w:rPr>
              <w:t>10.</w:t>
            </w:r>
          </w:p>
        </w:tc>
        <w:tc>
          <w:tcPr>
            <w:tcW w:w="813" w:type="dxa"/>
            <w:vAlign w:val="center"/>
          </w:tcPr>
          <w:p w:rsidR="00805E80" w:rsidRPr="007B03F6" w:rsidRDefault="00805E80" w:rsidP="000B03E6">
            <w:pPr>
              <w:spacing w:line="360" w:lineRule="auto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ST-1</w:t>
            </w:r>
            <w:r w:rsidR="005E3A33" w:rsidRPr="007B03F6">
              <w:rPr>
                <w:rFonts w:ascii="Calibri Light" w:hAnsi="Calibri Light"/>
                <w:noProof/>
                <w:webHidden/>
              </w:rPr>
              <w:t>0</w:t>
            </w:r>
          </w:p>
        </w:tc>
        <w:tc>
          <w:tcPr>
            <w:tcW w:w="7605" w:type="dxa"/>
            <w:vAlign w:val="center"/>
          </w:tcPr>
          <w:p w:rsidR="00805E80" w:rsidRPr="007B03F6" w:rsidRDefault="00805E80" w:rsidP="005D7FBC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</w:rPr>
              <w:t>OKŁADZINY Z PŁYT GIPSOWO-KARTONOWYCH</w:t>
            </w:r>
            <w:r w:rsidRPr="007B03F6">
              <w:rPr>
                <w:rFonts w:ascii="Calibri Light" w:hAnsi="Calibri Light"/>
                <w:noProof/>
                <w:webHidden/>
              </w:rPr>
              <w:tab/>
            </w:r>
          </w:p>
        </w:tc>
        <w:tc>
          <w:tcPr>
            <w:tcW w:w="557" w:type="dxa"/>
            <w:vAlign w:val="center"/>
          </w:tcPr>
          <w:p w:rsidR="00805E80" w:rsidRPr="007B03F6" w:rsidRDefault="00A80D56" w:rsidP="00E57F63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13</w:t>
            </w:r>
            <w:r w:rsidR="00E57F63" w:rsidRPr="007B03F6">
              <w:rPr>
                <w:rFonts w:ascii="Calibri Light" w:hAnsi="Calibri Light"/>
                <w:noProof/>
                <w:webHidden/>
              </w:rPr>
              <w:t>6</w:t>
            </w:r>
          </w:p>
        </w:tc>
      </w:tr>
      <w:tr w:rsidR="00805E80" w:rsidRPr="007B03F6" w:rsidTr="005E3A33">
        <w:tc>
          <w:tcPr>
            <w:tcW w:w="513" w:type="dxa"/>
          </w:tcPr>
          <w:p w:rsidR="00805E80" w:rsidRPr="007B03F6" w:rsidRDefault="005E3A33" w:rsidP="000B03E6">
            <w:pPr>
              <w:spacing w:line="360" w:lineRule="auto"/>
              <w:rPr>
                <w:rFonts w:ascii="Calibri Light" w:hAnsi="Calibri Light"/>
                <w:b/>
                <w:noProof/>
                <w:webHidden/>
              </w:rPr>
            </w:pPr>
            <w:r w:rsidRPr="007B03F6">
              <w:rPr>
                <w:rFonts w:ascii="Calibri Light" w:hAnsi="Calibri Light"/>
                <w:b/>
                <w:noProof/>
                <w:webHidden/>
              </w:rPr>
              <w:t>11.</w:t>
            </w:r>
          </w:p>
        </w:tc>
        <w:tc>
          <w:tcPr>
            <w:tcW w:w="813" w:type="dxa"/>
            <w:vAlign w:val="center"/>
          </w:tcPr>
          <w:p w:rsidR="00805E80" w:rsidRPr="007B03F6" w:rsidRDefault="00805E80" w:rsidP="005E3A33">
            <w:pPr>
              <w:spacing w:line="360" w:lineRule="auto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ST-1</w:t>
            </w:r>
            <w:r w:rsidR="005E3A33" w:rsidRPr="007B03F6">
              <w:rPr>
                <w:rFonts w:ascii="Calibri Light" w:hAnsi="Calibri Light"/>
                <w:noProof/>
                <w:webHidden/>
              </w:rPr>
              <w:t>1</w:t>
            </w:r>
          </w:p>
        </w:tc>
        <w:tc>
          <w:tcPr>
            <w:tcW w:w="7605" w:type="dxa"/>
            <w:vAlign w:val="center"/>
          </w:tcPr>
          <w:p w:rsidR="00805E80" w:rsidRPr="007B03F6" w:rsidRDefault="00805E80" w:rsidP="005D7FBC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</w:rPr>
              <w:t>ROBOTY MALARSKIE</w:t>
            </w:r>
          </w:p>
        </w:tc>
        <w:tc>
          <w:tcPr>
            <w:tcW w:w="557" w:type="dxa"/>
            <w:vAlign w:val="center"/>
          </w:tcPr>
          <w:p w:rsidR="00805E80" w:rsidRPr="007B03F6" w:rsidRDefault="008F13A8" w:rsidP="00E57F63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1</w:t>
            </w:r>
            <w:r w:rsidR="00E57F63" w:rsidRPr="007B03F6">
              <w:rPr>
                <w:rFonts w:ascii="Calibri Light" w:hAnsi="Calibri Light"/>
                <w:noProof/>
                <w:webHidden/>
              </w:rPr>
              <w:t>50</w:t>
            </w:r>
          </w:p>
        </w:tc>
      </w:tr>
      <w:tr w:rsidR="00805E80" w:rsidRPr="007B03F6" w:rsidTr="005E3A33">
        <w:tc>
          <w:tcPr>
            <w:tcW w:w="513" w:type="dxa"/>
          </w:tcPr>
          <w:p w:rsidR="00805E80" w:rsidRPr="007B03F6" w:rsidRDefault="005E3A33" w:rsidP="000B03E6">
            <w:pPr>
              <w:spacing w:line="360" w:lineRule="auto"/>
              <w:rPr>
                <w:rFonts w:ascii="Calibri Light" w:hAnsi="Calibri Light"/>
                <w:b/>
                <w:noProof/>
                <w:webHidden/>
              </w:rPr>
            </w:pPr>
            <w:r w:rsidRPr="007B03F6">
              <w:rPr>
                <w:rFonts w:ascii="Calibri Light" w:hAnsi="Calibri Light"/>
                <w:b/>
                <w:noProof/>
                <w:webHidden/>
              </w:rPr>
              <w:t>12.</w:t>
            </w:r>
          </w:p>
        </w:tc>
        <w:tc>
          <w:tcPr>
            <w:tcW w:w="813" w:type="dxa"/>
            <w:vAlign w:val="center"/>
          </w:tcPr>
          <w:p w:rsidR="00805E80" w:rsidRPr="007B03F6" w:rsidRDefault="00805E80" w:rsidP="000B03E6">
            <w:pPr>
              <w:spacing w:line="360" w:lineRule="auto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ST-1</w:t>
            </w:r>
            <w:r w:rsidR="005E3A33" w:rsidRPr="007B03F6">
              <w:rPr>
                <w:rFonts w:ascii="Calibri Light" w:hAnsi="Calibri Light"/>
                <w:noProof/>
                <w:webHidden/>
              </w:rPr>
              <w:t>2</w:t>
            </w:r>
          </w:p>
        </w:tc>
        <w:tc>
          <w:tcPr>
            <w:tcW w:w="7605" w:type="dxa"/>
            <w:vAlign w:val="center"/>
          </w:tcPr>
          <w:p w:rsidR="00805E80" w:rsidRPr="007B03F6" w:rsidRDefault="00805E80" w:rsidP="005D7FBC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</w:rPr>
              <w:t>POKRYWANIE PODŁÓG</w:t>
            </w:r>
          </w:p>
        </w:tc>
        <w:tc>
          <w:tcPr>
            <w:tcW w:w="557" w:type="dxa"/>
            <w:vAlign w:val="center"/>
          </w:tcPr>
          <w:p w:rsidR="00805E80" w:rsidRPr="007B03F6" w:rsidRDefault="0019760B" w:rsidP="00E57F63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1</w:t>
            </w:r>
            <w:r w:rsidR="00E57F63" w:rsidRPr="007B03F6">
              <w:rPr>
                <w:rFonts w:ascii="Calibri Light" w:hAnsi="Calibri Light"/>
                <w:noProof/>
                <w:webHidden/>
              </w:rPr>
              <w:t>72</w:t>
            </w:r>
          </w:p>
        </w:tc>
      </w:tr>
      <w:tr w:rsidR="00805E80" w:rsidRPr="007B03F6" w:rsidTr="005E3A33">
        <w:trPr>
          <w:trHeight w:val="360"/>
        </w:trPr>
        <w:tc>
          <w:tcPr>
            <w:tcW w:w="513" w:type="dxa"/>
          </w:tcPr>
          <w:p w:rsidR="00805E80" w:rsidRPr="007B03F6" w:rsidRDefault="005E3A33" w:rsidP="000B03E6">
            <w:pPr>
              <w:spacing w:line="360" w:lineRule="auto"/>
              <w:rPr>
                <w:rFonts w:ascii="Calibri Light" w:hAnsi="Calibri Light"/>
                <w:b/>
                <w:noProof/>
                <w:webHidden/>
              </w:rPr>
            </w:pPr>
            <w:r w:rsidRPr="007B03F6">
              <w:rPr>
                <w:rFonts w:ascii="Calibri Light" w:hAnsi="Calibri Light"/>
                <w:b/>
                <w:noProof/>
                <w:webHidden/>
              </w:rPr>
              <w:t>13.</w:t>
            </w:r>
          </w:p>
        </w:tc>
        <w:tc>
          <w:tcPr>
            <w:tcW w:w="813" w:type="dxa"/>
            <w:vAlign w:val="center"/>
          </w:tcPr>
          <w:p w:rsidR="00805E80" w:rsidRPr="007B03F6" w:rsidRDefault="00805E80" w:rsidP="000B03E6">
            <w:pPr>
              <w:spacing w:line="360" w:lineRule="auto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ST-1</w:t>
            </w:r>
            <w:r w:rsidR="005E3A33" w:rsidRPr="007B03F6">
              <w:rPr>
                <w:rFonts w:ascii="Calibri Light" w:hAnsi="Calibri Light"/>
                <w:noProof/>
                <w:webHidden/>
              </w:rPr>
              <w:t>3</w:t>
            </w:r>
          </w:p>
        </w:tc>
        <w:tc>
          <w:tcPr>
            <w:tcW w:w="7605" w:type="dxa"/>
            <w:vAlign w:val="center"/>
          </w:tcPr>
          <w:p w:rsidR="00805E80" w:rsidRPr="007B03F6" w:rsidRDefault="00805E80" w:rsidP="005D7FBC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</w:rPr>
              <w:t>MONTAŻ STOLARKI</w:t>
            </w:r>
          </w:p>
        </w:tc>
        <w:tc>
          <w:tcPr>
            <w:tcW w:w="557" w:type="dxa"/>
            <w:vAlign w:val="center"/>
          </w:tcPr>
          <w:p w:rsidR="00805E80" w:rsidRPr="007B03F6" w:rsidRDefault="0076704F" w:rsidP="00E57F63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1</w:t>
            </w:r>
            <w:r w:rsidR="00E57F63" w:rsidRPr="007B03F6">
              <w:rPr>
                <w:rFonts w:ascii="Calibri Light" w:hAnsi="Calibri Light"/>
                <w:noProof/>
                <w:webHidden/>
              </w:rPr>
              <w:t>90</w:t>
            </w:r>
          </w:p>
        </w:tc>
      </w:tr>
      <w:tr w:rsidR="00805E80" w:rsidRPr="007B03F6" w:rsidTr="005E3A33">
        <w:tc>
          <w:tcPr>
            <w:tcW w:w="513" w:type="dxa"/>
          </w:tcPr>
          <w:p w:rsidR="00805E80" w:rsidRPr="007B03F6" w:rsidRDefault="005E3A33" w:rsidP="000B03E6">
            <w:pPr>
              <w:spacing w:line="360" w:lineRule="auto"/>
              <w:rPr>
                <w:rFonts w:ascii="Calibri Light" w:hAnsi="Calibri Light"/>
                <w:b/>
                <w:noProof/>
                <w:webHidden/>
              </w:rPr>
            </w:pPr>
            <w:r w:rsidRPr="007B03F6">
              <w:rPr>
                <w:rFonts w:ascii="Calibri Light" w:hAnsi="Calibri Light"/>
                <w:b/>
                <w:noProof/>
                <w:webHidden/>
              </w:rPr>
              <w:t>14.</w:t>
            </w:r>
          </w:p>
        </w:tc>
        <w:tc>
          <w:tcPr>
            <w:tcW w:w="813" w:type="dxa"/>
            <w:vAlign w:val="center"/>
          </w:tcPr>
          <w:p w:rsidR="00805E80" w:rsidRPr="007B03F6" w:rsidRDefault="00805E80" w:rsidP="000B03E6">
            <w:pPr>
              <w:spacing w:line="360" w:lineRule="auto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ST-1</w:t>
            </w:r>
            <w:r w:rsidR="005E3A33" w:rsidRPr="007B03F6">
              <w:rPr>
                <w:rFonts w:ascii="Calibri Light" w:hAnsi="Calibri Light"/>
                <w:noProof/>
                <w:webHidden/>
              </w:rPr>
              <w:t>4</w:t>
            </w:r>
          </w:p>
        </w:tc>
        <w:tc>
          <w:tcPr>
            <w:tcW w:w="7605" w:type="dxa"/>
            <w:vAlign w:val="center"/>
          </w:tcPr>
          <w:p w:rsidR="00805E80" w:rsidRPr="007B03F6" w:rsidRDefault="00805E80" w:rsidP="005D7FBC">
            <w:pPr>
              <w:pStyle w:val="Spistreci1"/>
              <w:rPr>
                <w:rFonts w:ascii="Calibri Light" w:hAnsi="Calibri Light"/>
                <w:noProof/>
              </w:rPr>
            </w:pPr>
            <w:r w:rsidRPr="007B03F6">
              <w:rPr>
                <w:rFonts w:ascii="Calibri Light" w:hAnsi="Calibri Light"/>
                <w:noProof/>
              </w:rPr>
              <w:t>IZOLACJE PRZECIWWILGOCIOWE I WODOCHRONNE</w:t>
            </w:r>
          </w:p>
        </w:tc>
        <w:tc>
          <w:tcPr>
            <w:tcW w:w="557" w:type="dxa"/>
            <w:vAlign w:val="center"/>
          </w:tcPr>
          <w:p w:rsidR="00805E80" w:rsidRPr="007B03F6" w:rsidRDefault="0076704F" w:rsidP="00E57F63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2</w:t>
            </w:r>
            <w:r w:rsidR="00E57F63" w:rsidRPr="007B03F6">
              <w:rPr>
                <w:rFonts w:ascii="Calibri Light" w:hAnsi="Calibri Light"/>
                <w:noProof/>
                <w:webHidden/>
              </w:rPr>
              <w:t>11</w:t>
            </w:r>
          </w:p>
        </w:tc>
      </w:tr>
      <w:tr w:rsidR="00805E80" w:rsidRPr="005E3A33" w:rsidTr="005E3A33">
        <w:tc>
          <w:tcPr>
            <w:tcW w:w="513" w:type="dxa"/>
          </w:tcPr>
          <w:p w:rsidR="00805E80" w:rsidRPr="007B03F6" w:rsidRDefault="005E3A33" w:rsidP="000B03E6">
            <w:pPr>
              <w:spacing w:line="360" w:lineRule="auto"/>
              <w:rPr>
                <w:rFonts w:ascii="Calibri Light" w:hAnsi="Calibri Light"/>
                <w:b/>
                <w:noProof/>
                <w:webHidden/>
              </w:rPr>
            </w:pPr>
            <w:r w:rsidRPr="007B03F6">
              <w:rPr>
                <w:rFonts w:ascii="Calibri Light" w:hAnsi="Calibri Light"/>
                <w:b/>
                <w:noProof/>
                <w:webHidden/>
              </w:rPr>
              <w:t>15.</w:t>
            </w:r>
          </w:p>
        </w:tc>
        <w:tc>
          <w:tcPr>
            <w:tcW w:w="813" w:type="dxa"/>
            <w:vAlign w:val="center"/>
          </w:tcPr>
          <w:p w:rsidR="00805E80" w:rsidRPr="007B03F6" w:rsidRDefault="00805E80" w:rsidP="000B03E6">
            <w:pPr>
              <w:spacing w:line="360" w:lineRule="auto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ST-1</w:t>
            </w:r>
            <w:r w:rsidR="005E3A33" w:rsidRPr="007B03F6">
              <w:rPr>
                <w:rFonts w:ascii="Calibri Light" w:hAnsi="Calibri Light"/>
                <w:noProof/>
                <w:webHidden/>
              </w:rPr>
              <w:t>5</w:t>
            </w:r>
          </w:p>
        </w:tc>
        <w:tc>
          <w:tcPr>
            <w:tcW w:w="7605" w:type="dxa"/>
            <w:vAlign w:val="center"/>
          </w:tcPr>
          <w:p w:rsidR="00805E80" w:rsidRPr="007B03F6" w:rsidRDefault="00805E80" w:rsidP="005D7FBC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</w:rPr>
              <w:t>TERMOIZOLACJA ZE STYROPOIANU I WEŁNY MINERALNEJ</w:t>
            </w:r>
            <w:r w:rsidRPr="007B03F6">
              <w:rPr>
                <w:rFonts w:ascii="Calibri Light" w:hAnsi="Calibri Light"/>
                <w:noProof/>
                <w:webHidden/>
              </w:rPr>
              <w:tab/>
            </w:r>
          </w:p>
        </w:tc>
        <w:tc>
          <w:tcPr>
            <w:tcW w:w="557" w:type="dxa"/>
            <w:vAlign w:val="center"/>
          </w:tcPr>
          <w:p w:rsidR="00805E80" w:rsidRPr="007B03F6" w:rsidRDefault="00E57F63" w:rsidP="005D7FBC">
            <w:pPr>
              <w:pStyle w:val="Spistreci1"/>
              <w:rPr>
                <w:rFonts w:ascii="Calibri Light" w:hAnsi="Calibri Light"/>
                <w:noProof/>
                <w:webHidden/>
              </w:rPr>
            </w:pPr>
            <w:r w:rsidRPr="007B03F6">
              <w:rPr>
                <w:rFonts w:ascii="Calibri Light" w:hAnsi="Calibri Light"/>
                <w:noProof/>
                <w:webHidden/>
              </w:rPr>
              <w:t>232</w:t>
            </w:r>
          </w:p>
        </w:tc>
      </w:tr>
    </w:tbl>
    <w:p w:rsidR="001A5AB1" w:rsidRPr="00832F21" w:rsidRDefault="001A5AB1" w:rsidP="009C6425">
      <w:pPr>
        <w:spacing w:after="0" w:line="240" w:lineRule="auto"/>
        <w:ind w:left="1560" w:hanging="1560"/>
        <w:jc w:val="both"/>
        <w:rPr>
          <w:rFonts w:ascii="Calibri Light" w:hAnsi="Calibri Light" w:cs="Times New Roman"/>
          <w:b/>
          <w:i/>
          <w:sz w:val="24"/>
          <w:szCs w:val="24"/>
        </w:rPr>
      </w:pPr>
    </w:p>
    <w:p w:rsidR="001A5AB1" w:rsidRPr="00832F21" w:rsidRDefault="001A5AB1" w:rsidP="001C1D68">
      <w:pPr>
        <w:spacing w:after="0" w:line="240" w:lineRule="auto"/>
        <w:jc w:val="both"/>
        <w:rPr>
          <w:rFonts w:ascii="Calibri Light" w:hAnsi="Calibri Light" w:cs="Times New Roman"/>
          <w:b/>
          <w:i/>
          <w:sz w:val="24"/>
          <w:szCs w:val="24"/>
        </w:rPr>
      </w:pPr>
    </w:p>
    <w:p w:rsidR="00FA282C" w:rsidRPr="005849F3" w:rsidRDefault="00FA282C" w:rsidP="00FA282C">
      <w:pPr>
        <w:pStyle w:val="Nagwek7"/>
        <w:spacing w:before="0"/>
        <w:jc w:val="both"/>
        <w:rPr>
          <w:rFonts w:cs="Arial"/>
          <w:color w:val="auto"/>
          <w:sz w:val="24"/>
          <w:szCs w:val="24"/>
          <w:lang w:eastAsia="pl-PL"/>
        </w:rPr>
      </w:pPr>
    </w:p>
    <w:p w:rsidR="001A5AB1" w:rsidRDefault="001A5AB1" w:rsidP="009C6425">
      <w:pPr>
        <w:spacing w:after="0" w:line="240" w:lineRule="auto"/>
        <w:ind w:left="1560" w:hanging="15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A5AB1" w:rsidRDefault="001A5AB1" w:rsidP="009C6425">
      <w:pPr>
        <w:spacing w:after="0" w:line="240" w:lineRule="auto"/>
        <w:ind w:left="1560" w:hanging="15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A5AB1" w:rsidRDefault="001A5AB1" w:rsidP="009C6425">
      <w:pPr>
        <w:spacing w:after="0" w:line="240" w:lineRule="auto"/>
        <w:ind w:left="1560" w:hanging="15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A5AB1" w:rsidRDefault="001A5AB1" w:rsidP="009C6425">
      <w:pPr>
        <w:spacing w:after="0" w:line="240" w:lineRule="auto"/>
        <w:ind w:left="1560" w:hanging="15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A5AB1" w:rsidRDefault="001A5AB1" w:rsidP="009C6425">
      <w:pPr>
        <w:spacing w:after="0" w:line="240" w:lineRule="auto"/>
        <w:ind w:left="1560" w:hanging="15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A5AB1" w:rsidRDefault="001A5AB1" w:rsidP="009C6425">
      <w:pPr>
        <w:spacing w:after="0" w:line="240" w:lineRule="auto"/>
        <w:ind w:left="1560" w:hanging="15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A5AB1" w:rsidRDefault="001A5AB1" w:rsidP="009C6425">
      <w:pPr>
        <w:spacing w:after="0" w:line="240" w:lineRule="auto"/>
        <w:ind w:left="1560" w:hanging="15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A5AB1" w:rsidRDefault="001A5AB1" w:rsidP="009C6425">
      <w:pPr>
        <w:spacing w:after="0" w:line="240" w:lineRule="auto"/>
        <w:ind w:left="1560" w:hanging="15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A5AB1" w:rsidRDefault="001A5AB1" w:rsidP="009C6425">
      <w:pPr>
        <w:spacing w:after="0" w:line="240" w:lineRule="auto"/>
        <w:ind w:left="1560" w:hanging="15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A5AB1" w:rsidRDefault="001A5AB1" w:rsidP="009C6425">
      <w:pPr>
        <w:spacing w:after="0" w:line="240" w:lineRule="auto"/>
        <w:ind w:left="1560" w:hanging="15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A5AB1" w:rsidRDefault="001A5AB1" w:rsidP="009C6425">
      <w:pPr>
        <w:spacing w:after="0" w:line="240" w:lineRule="auto"/>
        <w:ind w:left="1560" w:hanging="15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A5AB1" w:rsidRDefault="001A5AB1" w:rsidP="009C6425">
      <w:pPr>
        <w:spacing w:after="0" w:line="240" w:lineRule="auto"/>
        <w:ind w:left="1560" w:hanging="15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A5AB1" w:rsidRDefault="001A5AB1" w:rsidP="00D6443E">
      <w:pPr>
        <w:spacing w:after="0" w:line="240" w:lineRule="auto"/>
        <w:ind w:left="1560" w:hanging="15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1A5AB1" w:rsidSect="001A5AB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9E2" w:rsidRDefault="00A729E2" w:rsidP="00D5473E">
      <w:pPr>
        <w:spacing w:after="0" w:line="240" w:lineRule="auto"/>
      </w:pPr>
      <w:r>
        <w:separator/>
      </w:r>
    </w:p>
  </w:endnote>
  <w:endnote w:type="continuationSeparator" w:id="0">
    <w:p w:rsidR="00A729E2" w:rsidRDefault="00A729E2" w:rsidP="00D54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8230"/>
      <w:docPartObj>
        <w:docPartGallery w:val="Page Numbers (Bottom of Page)"/>
        <w:docPartUnique/>
      </w:docPartObj>
    </w:sdtPr>
    <w:sdtContent>
      <w:p w:rsidR="005B5141" w:rsidRDefault="0089276D">
        <w:pPr>
          <w:pStyle w:val="Stopka"/>
          <w:jc w:val="center"/>
        </w:pPr>
        <w:fldSimple w:instr=" PAGE   \* MERGEFORMAT ">
          <w:r w:rsidR="00AB1819">
            <w:rPr>
              <w:noProof/>
            </w:rPr>
            <w:t>2</w:t>
          </w:r>
        </w:fldSimple>
      </w:p>
    </w:sdtContent>
  </w:sdt>
  <w:p w:rsidR="005B5141" w:rsidRDefault="005B514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9E2" w:rsidRDefault="00A729E2" w:rsidP="00D5473E">
      <w:pPr>
        <w:spacing w:after="0" w:line="240" w:lineRule="auto"/>
      </w:pPr>
      <w:r>
        <w:separator/>
      </w:r>
    </w:p>
  </w:footnote>
  <w:footnote w:type="continuationSeparator" w:id="0">
    <w:p w:rsidR="00A729E2" w:rsidRDefault="00A729E2" w:rsidP="00D54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libri Light" w:hAnsi="Calibri Light"/>
      </w:rPr>
      <w:alias w:val="Tytuł"/>
      <w:id w:val="7754704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B5141" w:rsidRPr="00832F21" w:rsidRDefault="0023191C" w:rsidP="005B5141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Calibri Light" w:hAnsi="Calibri Light"/>
          </w:rPr>
        </w:pPr>
        <w:r w:rsidRPr="00832F21">
          <w:rPr>
            <w:rFonts w:ascii="Calibri Light" w:hAnsi="Calibri Light"/>
          </w:rPr>
          <w:t>Szczegółowa Specyfikacja  Techniczna</w:t>
        </w:r>
      </w:p>
    </w:sdtContent>
  </w:sdt>
  <w:p w:rsidR="005B5141" w:rsidRPr="00832F21" w:rsidRDefault="006702D4" w:rsidP="00DB5A10">
    <w:pPr>
      <w:pStyle w:val="Nagwek"/>
      <w:pBdr>
        <w:between w:val="single" w:sz="4" w:space="1" w:color="4F81BD" w:themeColor="accent1"/>
      </w:pBdr>
      <w:spacing w:line="276" w:lineRule="auto"/>
      <w:jc w:val="center"/>
      <w:rPr>
        <w:rFonts w:ascii="Calibri Light" w:hAnsi="Calibri Light"/>
      </w:rPr>
    </w:pPr>
    <w:r>
      <w:rPr>
        <w:rFonts w:ascii="Calibri Light" w:hAnsi="Calibri Light"/>
      </w:rPr>
      <w:t>Grudzień 2019</w:t>
    </w:r>
  </w:p>
  <w:p w:rsidR="0007446F" w:rsidRDefault="0007446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7F41C00"/>
    <w:lvl w:ilvl="0">
      <w:numFmt w:val="bullet"/>
      <w:lvlText w:val="*"/>
      <w:lvlJc w:val="left"/>
    </w:lvl>
  </w:abstractNum>
  <w:abstractNum w:abstractNumId="1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15"/>
    <w:multiLevelType w:val="single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19"/>
    <w:multiLevelType w:val="multilevel"/>
    <w:tmpl w:val="000000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AE4321"/>
    <w:multiLevelType w:val="hybridMultilevel"/>
    <w:tmpl w:val="FC6A31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E857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27E15DC"/>
    <w:multiLevelType w:val="singleLevel"/>
    <w:tmpl w:val="AFB063F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63B12E4"/>
    <w:multiLevelType w:val="singleLevel"/>
    <w:tmpl w:val="041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20F58F2"/>
    <w:multiLevelType w:val="singleLevel"/>
    <w:tmpl w:val="FBB8674E"/>
    <w:lvl w:ilvl="0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</w:rPr>
    </w:lvl>
  </w:abstractNum>
  <w:abstractNum w:abstractNumId="9">
    <w:nsid w:val="2E8B3624"/>
    <w:multiLevelType w:val="multilevel"/>
    <w:tmpl w:val="9BF809D8"/>
    <w:lvl w:ilvl="0">
      <w:start w:val="5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5"/>
        </w:tabs>
        <w:ind w:left="1085" w:hanging="615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660"/>
        </w:tabs>
        <w:ind w:left="16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60"/>
        </w:tabs>
        <w:ind w:left="2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30"/>
        </w:tabs>
        <w:ind w:left="3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60"/>
        </w:tabs>
        <w:ind w:left="4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0"/>
        </w:tabs>
        <w:ind w:left="47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440"/>
      </w:pPr>
      <w:rPr>
        <w:rFonts w:hint="default"/>
      </w:rPr>
    </w:lvl>
  </w:abstractNum>
  <w:abstractNum w:abstractNumId="10">
    <w:nsid w:val="2FC26383"/>
    <w:multiLevelType w:val="hybridMultilevel"/>
    <w:tmpl w:val="6DFCDCB8"/>
    <w:lvl w:ilvl="0" w:tplc="FFFFFFFF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1">
    <w:nsid w:val="3CCF1284"/>
    <w:multiLevelType w:val="multilevel"/>
    <w:tmpl w:val="54EA0C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999318E"/>
    <w:multiLevelType w:val="multilevel"/>
    <w:tmpl w:val="813E94EA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tabs>
          <w:tab w:val="num" w:pos="1405"/>
        </w:tabs>
        <w:ind w:left="1405" w:hanging="57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390"/>
        </w:tabs>
        <w:ind w:left="239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225"/>
        </w:tabs>
        <w:ind w:left="322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4420"/>
        </w:tabs>
        <w:ind w:left="44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5255"/>
        </w:tabs>
        <w:ind w:left="52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6450"/>
        </w:tabs>
        <w:ind w:left="645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7285"/>
        </w:tabs>
        <w:ind w:left="728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8480"/>
        </w:tabs>
        <w:ind w:left="8480" w:hanging="1800"/>
      </w:pPr>
      <w:rPr>
        <w:rFonts w:hint="default"/>
        <w:u w:val="none"/>
      </w:rPr>
    </w:lvl>
  </w:abstractNum>
  <w:abstractNum w:abstractNumId="13">
    <w:nsid w:val="4E3628DB"/>
    <w:multiLevelType w:val="hybridMultilevel"/>
    <w:tmpl w:val="116803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710110"/>
    <w:multiLevelType w:val="hybridMultilevel"/>
    <w:tmpl w:val="A2F03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F7169A"/>
    <w:multiLevelType w:val="multilevel"/>
    <w:tmpl w:val="68363AF2"/>
    <w:lvl w:ilvl="0">
      <w:start w:val="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tabs>
          <w:tab w:val="num" w:pos="932"/>
        </w:tabs>
        <w:ind w:left="932" w:hanging="51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564"/>
        </w:tabs>
        <w:ind w:left="1564" w:hanging="720"/>
      </w:pPr>
      <w:rPr>
        <w:rFonts w:hint="default"/>
        <w:color w:val="000000"/>
      </w:rPr>
    </w:lvl>
    <w:lvl w:ilvl="3">
      <w:start w:val="1"/>
      <w:numFmt w:val="decimalZero"/>
      <w:lvlText w:val="%1.%2.%3.%4."/>
      <w:lvlJc w:val="left"/>
      <w:pPr>
        <w:tabs>
          <w:tab w:val="num" w:pos="1986"/>
        </w:tabs>
        <w:ind w:left="1986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768"/>
        </w:tabs>
        <w:ind w:left="276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190"/>
        </w:tabs>
        <w:ind w:left="319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72"/>
        </w:tabs>
        <w:ind w:left="397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394"/>
        </w:tabs>
        <w:ind w:left="4394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176"/>
        </w:tabs>
        <w:ind w:left="5176" w:hanging="1800"/>
      </w:pPr>
      <w:rPr>
        <w:rFonts w:hint="default"/>
        <w:color w:val="000000"/>
      </w:rPr>
    </w:lvl>
  </w:abstractNum>
  <w:abstractNum w:abstractNumId="16">
    <w:nsid w:val="67834821"/>
    <w:multiLevelType w:val="hybridMultilevel"/>
    <w:tmpl w:val="F2A2B82C"/>
    <w:lvl w:ilvl="0" w:tplc="0954460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D47F8B"/>
    <w:multiLevelType w:val="multilevel"/>
    <w:tmpl w:val="A4246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694E25DF"/>
    <w:multiLevelType w:val="multilevel"/>
    <w:tmpl w:val="126AABA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7CB031FE"/>
    <w:multiLevelType w:val="multilevel"/>
    <w:tmpl w:val="4900E2D4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30"/>
        </w:tabs>
        <w:ind w:left="113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660"/>
        </w:tabs>
        <w:ind w:left="16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60"/>
        </w:tabs>
        <w:ind w:left="2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30"/>
        </w:tabs>
        <w:ind w:left="3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60"/>
        </w:tabs>
        <w:ind w:left="4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0"/>
        </w:tabs>
        <w:ind w:left="47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4"/>
  </w:num>
  <w:num w:numId="5">
    <w:abstractNumId w:val="4"/>
  </w:num>
  <w:num w:numId="6">
    <w:abstractNumId w:val="13"/>
  </w:num>
  <w:num w:numId="7">
    <w:abstractNumId w:val="18"/>
  </w:num>
  <w:num w:numId="8">
    <w:abstractNumId w:val="7"/>
  </w:num>
  <w:num w:numId="9">
    <w:abstractNumId w:val="6"/>
  </w:num>
  <w:num w:numId="10">
    <w:abstractNumId w:val="11"/>
  </w:num>
  <w:num w:numId="11">
    <w:abstractNumId w:val="5"/>
  </w:num>
  <w:num w:numId="12">
    <w:abstractNumId w:val="17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Arial" w:hAnsi="Arial" w:cs="Arial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365"/>
        <w:lvlJc w:val="left"/>
        <w:rPr>
          <w:rFonts w:ascii="Arial" w:hAnsi="Arial" w:cs="Arial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Arial" w:hAnsi="Arial" w:cs="Arial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Arial" w:hAnsi="Arial" w:cs="Arial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24"/>
        <w:lvlJc w:val="left"/>
        <w:rPr>
          <w:rFonts w:ascii="Arial" w:hAnsi="Arial" w:cs="Arial" w:hint="default"/>
        </w:rPr>
      </w:lvl>
    </w:lvlOverride>
  </w:num>
  <w:num w:numId="20">
    <w:abstractNumId w:val="19"/>
  </w:num>
  <w:num w:numId="21">
    <w:abstractNumId w:val="9"/>
  </w:num>
  <w:num w:numId="22">
    <w:abstractNumId w:val="15"/>
  </w:num>
  <w:num w:numId="23">
    <w:abstractNumId w:val="10"/>
  </w:num>
  <w:num w:numId="24">
    <w:abstractNumId w:val="8"/>
  </w:num>
  <w:num w:numId="25">
    <w:abstractNumId w:val="12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473E"/>
    <w:rsid w:val="00004F60"/>
    <w:rsid w:val="0001776F"/>
    <w:rsid w:val="00047137"/>
    <w:rsid w:val="000707A0"/>
    <w:rsid w:val="0007446F"/>
    <w:rsid w:val="00077B64"/>
    <w:rsid w:val="000801A6"/>
    <w:rsid w:val="00081A24"/>
    <w:rsid w:val="0008252C"/>
    <w:rsid w:val="0009200D"/>
    <w:rsid w:val="00094628"/>
    <w:rsid w:val="000A7412"/>
    <w:rsid w:val="000B1A17"/>
    <w:rsid w:val="000B58A4"/>
    <w:rsid w:val="000B6718"/>
    <w:rsid w:val="000C7238"/>
    <w:rsid w:val="000D1356"/>
    <w:rsid w:val="000D15C3"/>
    <w:rsid w:val="000D4785"/>
    <w:rsid w:val="000E111F"/>
    <w:rsid w:val="000E112A"/>
    <w:rsid w:val="000E2EF5"/>
    <w:rsid w:val="000E4AA8"/>
    <w:rsid w:val="000F1D7C"/>
    <w:rsid w:val="000F75AD"/>
    <w:rsid w:val="001015E8"/>
    <w:rsid w:val="00111B6F"/>
    <w:rsid w:val="00125802"/>
    <w:rsid w:val="001361D2"/>
    <w:rsid w:val="0016573F"/>
    <w:rsid w:val="00177C90"/>
    <w:rsid w:val="00182548"/>
    <w:rsid w:val="0018627B"/>
    <w:rsid w:val="001903AC"/>
    <w:rsid w:val="0019113B"/>
    <w:rsid w:val="0019760B"/>
    <w:rsid w:val="001A5AB1"/>
    <w:rsid w:val="001B3BC3"/>
    <w:rsid w:val="001B5054"/>
    <w:rsid w:val="001B5EBE"/>
    <w:rsid w:val="001B61AA"/>
    <w:rsid w:val="001B7655"/>
    <w:rsid w:val="001C1D68"/>
    <w:rsid w:val="001C44F9"/>
    <w:rsid w:val="001E5AFC"/>
    <w:rsid w:val="001F2B06"/>
    <w:rsid w:val="00204C13"/>
    <w:rsid w:val="00210FEB"/>
    <w:rsid w:val="0023191C"/>
    <w:rsid w:val="00245AB5"/>
    <w:rsid w:val="002462C0"/>
    <w:rsid w:val="0025485A"/>
    <w:rsid w:val="00285E74"/>
    <w:rsid w:val="002B6C0B"/>
    <w:rsid w:val="002C4F01"/>
    <w:rsid w:val="002C7F1B"/>
    <w:rsid w:val="002F50FD"/>
    <w:rsid w:val="00300033"/>
    <w:rsid w:val="00313E30"/>
    <w:rsid w:val="0033395F"/>
    <w:rsid w:val="00334823"/>
    <w:rsid w:val="00351015"/>
    <w:rsid w:val="0035392C"/>
    <w:rsid w:val="003555BB"/>
    <w:rsid w:val="00360B12"/>
    <w:rsid w:val="00362D86"/>
    <w:rsid w:val="00371418"/>
    <w:rsid w:val="00372174"/>
    <w:rsid w:val="00375014"/>
    <w:rsid w:val="00380393"/>
    <w:rsid w:val="003837C9"/>
    <w:rsid w:val="00386A7E"/>
    <w:rsid w:val="00390F67"/>
    <w:rsid w:val="00394F1A"/>
    <w:rsid w:val="003952E7"/>
    <w:rsid w:val="003A6721"/>
    <w:rsid w:val="003B259D"/>
    <w:rsid w:val="003B5644"/>
    <w:rsid w:val="003B71CA"/>
    <w:rsid w:val="003C1BBF"/>
    <w:rsid w:val="003D7E8D"/>
    <w:rsid w:val="003E4569"/>
    <w:rsid w:val="003E46E6"/>
    <w:rsid w:val="003F5D76"/>
    <w:rsid w:val="003F7A67"/>
    <w:rsid w:val="00400FDD"/>
    <w:rsid w:val="00437C1E"/>
    <w:rsid w:val="00444A9A"/>
    <w:rsid w:val="00454BF9"/>
    <w:rsid w:val="0046475F"/>
    <w:rsid w:val="00472A73"/>
    <w:rsid w:val="00475944"/>
    <w:rsid w:val="00482060"/>
    <w:rsid w:val="00493BD0"/>
    <w:rsid w:val="004B2D52"/>
    <w:rsid w:val="004B3F1F"/>
    <w:rsid w:val="004F3577"/>
    <w:rsid w:val="004F7218"/>
    <w:rsid w:val="00525C4A"/>
    <w:rsid w:val="005262FA"/>
    <w:rsid w:val="00526C48"/>
    <w:rsid w:val="00531736"/>
    <w:rsid w:val="005373E6"/>
    <w:rsid w:val="00546D25"/>
    <w:rsid w:val="00571067"/>
    <w:rsid w:val="00581388"/>
    <w:rsid w:val="005846DD"/>
    <w:rsid w:val="0058489A"/>
    <w:rsid w:val="0058511D"/>
    <w:rsid w:val="005B2CC9"/>
    <w:rsid w:val="005B5141"/>
    <w:rsid w:val="005B5B4A"/>
    <w:rsid w:val="005C3213"/>
    <w:rsid w:val="005D54A6"/>
    <w:rsid w:val="005D7FBC"/>
    <w:rsid w:val="005E19D9"/>
    <w:rsid w:val="005E28E3"/>
    <w:rsid w:val="005E3A33"/>
    <w:rsid w:val="005E5776"/>
    <w:rsid w:val="00606E9A"/>
    <w:rsid w:val="00607C15"/>
    <w:rsid w:val="006151AC"/>
    <w:rsid w:val="00621B53"/>
    <w:rsid w:val="00625A2B"/>
    <w:rsid w:val="006401AD"/>
    <w:rsid w:val="006463C8"/>
    <w:rsid w:val="006565AB"/>
    <w:rsid w:val="006702D4"/>
    <w:rsid w:val="006A58CE"/>
    <w:rsid w:val="006A6DD1"/>
    <w:rsid w:val="006B2B34"/>
    <w:rsid w:val="006C7971"/>
    <w:rsid w:val="006E768C"/>
    <w:rsid w:val="007000E8"/>
    <w:rsid w:val="00706370"/>
    <w:rsid w:val="00713654"/>
    <w:rsid w:val="0073287B"/>
    <w:rsid w:val="00732F7A"/>
    <w:rsid w:val="00740D27"/>
    <w:rsid w:val="00747F5E"/>
    <w:rsid w:val="0075173F"/>
    <w:rsid w:val="00753BC1"/>
    <w:rsid w:val="00757F3C"/>
    <w:rsid w:val="0076704F"/>
    <w:rsid w:val="0077612B"/>
    <w:rsid w:val="00783CA4"/>
    <w:rsid w:val="007A2EBC"/>
    <w:rsid w:val="007A3F70"/>
    <w:rsid w:val="007B03F6"/>
    <w:rsid w:val="007B0D06"/>
    <w:rsid w:val="007B60FC"/>
    <w:rsid w:val="007D2C63"/>
    <w:rsid w:val="007F6D85"/>
    <w:rsid w:val="0080292F"/>
    <w:rsid w:val="0080426B"/>
    <w:rsid w:val="00805E80"/>
    <w:rsid w:val="00814573"/>
    <w:rsid w:val="00832F21"/>
    <w:rsid w:val="00840E38"/>
    <w:rsid w:val="00841A1D"/>
    <w:rsid w:val="00843764"/>
    <w:rsid w:val="00844FD7"/>
    <w:rsid w:val="00852AD5"/>
    <w:rsid w:val="00855B18"/>
    <w:rsid w:val="00862833"/>
    <w:rsid w:val="00864CFE"/>
    <w:rsid w:val="0086625E"/>
    <w:rsid w:val="00886DDE"/>
    <w:rsid w:val="0089276D"/>
    <w:rsid w:val="008A0E99"/>
    <w:rsid w:val="008A7BF2"/>
    <w:rsid w:val="008C30E3"/>
    <w:rsid w:val="008C3FD7"/>
    <w:rsid w:val="008D1645"/>
    <w:rsid w:val="008E0138"/>
    <w:rsid w:val="008E4207"/>
    <w:rsid w:val="008F0EC6"/>
    <w:rsid w:val="008F13A8"/>
    <w:rsid w:val="008F2667"/>
    <w:rsid w:val="00904E18"/>
    <w:rsid w:val="009156F3"/>
    <w:rsid w:val="009350FC"/>
    <w:rsid w:val="0093516E"/>
    <w:rsid w:val="00937D64"/>
    <w:rsid w:val="00943925"/>
    <w:rsid w:val="009563FF"/>
    <w:rsid w:val="009611ED"/>
    <w:rsid w:val="00966AA6"/>
    <w:rsid w:val="00971D39"/>
    <w:rsid w:val="00984C44"/>
    <w:rsid w:val="00986583"/>
    <w:rsid w:val="00996421"/>
    <w:rsid w:val="00996B13"/>
    <w:rsid w:val="009A1403"/>
    <w:rsid w:val="009A593A"/>
    <w:rsid w:val="009B2E9E"/>
    <w:rsid w:val="009C1AF6"/>
    <w:rsid w:val="009C6425"/>
    <w:rsid w:val="009D049F"/>
    <w:rsid w:val="009D67D4"/>
    <w:rsid w:val="009E24BD"/>
    <w:rsid w:val="009F67C9"/>
    <w:rsid w:val="00A05066"/>
    <w:rsid w:val="00A2022A"/>
    <w:rsid w:val="00A30350"/>
    <w:rsid w:val="00A4651F"/>
    <w:rsid w:val="00A52643"/>
    <w:rsid w:val="00A57B02"/>
    <w:rsid w:val="00A729E2"/>
    <w:rsid w:val="00A80D56"/>
    <w:rsid w:val="00A83231"/>
    <w:rsid w:val="00A85117"/>
    <w:rsid w:val="00A93453"/>
    <w:rsid w:val="00AA05A3"/>
    <w:rsid w:val="00AB1819"/>
    <w:rsid w:val="00AB289B"/>
    <w:rsid w:val="00AC52C1"/>
    <w:rsid w:val="00AD129A"/>
    <w:rsid w:val="00AF3A35"/>
    <w:rsid w:val="00B22B3F"/>
    <w:rsid w:val="00B2441E"/>
    <w:rsid w:val="00B24958"/>
    <w:rsid w:val="00B25F9A"/>
    <w:rsid w:val="00B262CF"/>
    <w:rsid w:val="00B30823"/>
    <w:rsid w:val="00B35B7C"/>
    <w:rsid w:val="00B376ED"/>
    <w:rsid w:val="00B41978"/>
    <w:rsid w:val="00B51672"/>
    <w:rsid w:val="00B6020A"/>
    <w:rsid w:val="00B64E93"/>
    <w:rsid w:val="00B97199"/>
    <w:rsid w:val="00BA310D"/>
    <w:rsid w:val="00BA6F3D"/>
    <w:rsid w:val="00BB5106"/>
    <w:rsid w:val="00BB7D11"/>
    <w:rsid w:val="00BD1E97"/>
    <w:rsid w:val="00BE14E9"/>
    <w:rsid w:val="00BE64FC"/>
    <w:rsid w:val="00BE7091"/>
    <w:rsid w:val="00BE7B6E"/>
    <w:rsid w:val="00BF3E78"/>
    <w:rsid w:val="00BF6160"/>
    <w:rsid w:val="00C04560"/>
    <w:rsid w:val="00C23563"/>
    <w:rsid w:val="00C25274"/>
    <w:rsid w:val="00C259D0"/>
    <w:rsid w:val="00C36732"/>
    <w:rsid w:val="00C446E9"/>
    <w:rsid w:val="00C518B7"/>
    <w:rsid w:val="00C6575A"/>
    <w:rsid w:val="00C77A5F"/>
    <w:rsid w:val="00C84E36"/>
    <w:rsid w:val="00CA2FBD"/>
    <w:rsid w:val="00CB4A4E"/>
    <w:rsid w:val="00CC5662"/>
    <w:rsid w:val="00CD09F6"/>
    <w:rsid w:val="00CD0A3F"/>
    <w:rsid w:val="00CD0CFE"/>
    <w:rsid w:val="00CE140B"/>
    <w:rsid w:val="00CE4C8D"/>
    <w:rsid w:val="00CF56FA"/>
    <w:rsid w:val="00CF71C0"/>
    <w:rsid w:val="00D0246C"/>
    <w:rsid w:val="00D12C43"/>
    <w:rsid w:val="00D14BFB"/>
    <w:rsid w:val="00D25CFA"/>
    <w:rsid w:val="00D33827"/>
    <w:rsid w:val="00D50510"/>
    <w:rsid w:val="00D5473E"/>
    <w:rsid w:val="00D6346E"/>
    <w:rsid w:val="00D6443E"/>
    <w:rsid w:val="00D64FDA"/>
    <w:rsid w:val="00D97594"/>
    <w:rsid w:val="00DA1761"/>
    <w:rsid w:val="00DB5A07"/>
    <w:rsid w:val="00DB5A10"/>
    <w:rsid w:val="00DB5ABC"/>
    <w:rsid w:val="00DB7F26"/>
    <w:rsid w:val="00DD2A31"/>
    <w:rsid w:val="00DD41D2"/>
    <w:rsid w:val="00DE055F"/>
    <w:rsid w:val="00DE680E"/>
    <w:rsid w:val="00DF2813"/>
    <w:rsid w:val="00E05DD4"/>
    <w:rsid w:val="00E066A3"/>
    <w:rsid w:val="00E06AE0"/>
    <w:rsid w:val="00E13863"/>
    <w:rsid w:val="00E27C72"/>
    <w:rsid w:val="00E30ABE"/>
    <w:rsid w:val="00E32D45"/>
    <w:rsid w:val="00E334D9"/>
    <w:rsid w:val="00E57F63"/>
    <w:rsid w:val="00E61FFF"/>
    <w:rsid w:val="00E730AF"/>
    <w:rsid w:val="00E75085"/>
    <w:rsid w:val="00E75E64"/>
    <w:rsid w:val="00E83738"/>
    <w:rsid w:val="00E92418"/>
    <w:rsid w:val="00EA3473"/>
    <w:rsid w:val="00EB28F6"/>
    <w:rsid w:val="00EB3E97"/>
    <w:rsid w:val="00EB54D7"/>
    <w:rsid w:val="00EC53FA"/>
    <w:rsid w:val="00EE6999"/>
    <w:rsid w:val="00EE70A4"/>
    <w:rsid w:val="00EF2981"/>
    <w:rsid w:val="00F0158F"/>
    <w:rsid w:val="00F06AE5"/>
    <w:rsid w:val="00F25D72"/>
    <w:rsid w:val="00F34C70"/>
    <w:rsid w:val="00F45EA5"/>
    <w:rsid w:val="00F56BBF"/>
    <w:rsid w:val="00F70161"/>
    <w:rsid w:val="00F703E6"/>
    <w:rsid w:val="00F7110A"/>
    <w:rsid w:val="00F73727"/>
    <w:rsid w:val="00F74846"/>
    <w:rsid w:val="00F76A39"/>
    <w:rsid w:val="00F842F5"/>
    <w:rsid w:val="00F85801"/>
    <w:rsid w:val="00FA282C"/>
    <w:rsid w:val="00FB6972"/>
    <w:rsid w:val="00FE0D33"/>
    <w:rsid w:val="00FE7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3473"/>
  </w:style>
  <w:style w:type="paragraph" w:styleId="Nagwek1">
    <w:name w:val="heading 1"/>
    <w:basedOn w:val="Normalny"/>
    <w:next w:val="Normalny"/>
    <w:link w:val="Nagwek1Znak"/>
    <w:uiPriority w:val="9"/>
    <w:qFormat/>
    <w:rsid w:val="00D547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57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282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516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73E"/>
  </w:style>
  <w:style w:type="paragraph" w:styleId="Stopka">
    <w:name w:val="footer"/>
    <w:basedOn w:val="Normalny"/>
    <w:link w:val="StopkaZnak"/>
    <w:uiPriority w:val="99"/>
    <w:unhideWhenUsed/>
    <w:rsid w:val="00D54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73E"/>
  </w:style>
  <w:style w:type="paragraph" w:styleId="Tekstdymka">
    <w:name w:val="Balloon Text"/>
    <w:basedOn w:val="Normalny"/>
    <w:link w:val="TekstdymkaZnak"/>
    <w:uiPriority w:val="99"/>
    <w:semiHidden/>
    <w:unhideWhenUsed/>
    <w:rsid w:val="00D54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473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D547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5473E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semiHidden/>
    <w:unhideWhenUsed/>
    <w:qFormat/>
    <w:rsid w:val="00D5473E"/>
    <w:pPr>
      <w:spacing w:after="100"/>
      <w:ind w:left="220"/>
    </w:pPr>
    <w:rPr>
      <w:rFonts w:eastAsiaTheme="minorEastAsia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D7FBC"/>
    <w:pPr>
      <w:spacing w:after="0" w:line="360" w:lineRule="auto"/>
      <w:contextualSpacing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D5473E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D5473E"/>
    <w:rPr>
      <w:color w:val="0000FF" w:themeColor="hyperlink"/>
      <w:u w:val="single"/>
    </w:rPr>
  </w:style>
  <w:style w:type="paragraph" w:customStyle="1" w:styleId="Styl">
    <w:name w:val="Styl"/>
    <w:rsid w:val="00F56B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516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93516E"/>
    <w:rPr>
      <w:b/>
      <w:bCs/>
      <w:i w:val="0"/>
      <w:iCs w:val="0"/>
    </w:rPr>
  </w:style>
  <w:style w:type="character" w:customStyle="1" w:styleId="ft">
    <w:name w:val="ft"/>
    <w:basedOn w:val="Domylnaczcionkaakapitu"/>
    <w:rsid w:val="0093516E"/>
  </w:style>
  <w:style w:type="paragraph" w:styleId="Akapitzlist">
    <w:name w:val="List Paragraph"/>
    <w:basedOn w:val="Normalny"/>
    <w:uiPriority w:val="34"/>
    <w:qFormat/>
    <w:rsid w:val="00394F1A"/>
    <w:pPr>
      <w:ind w:left="720"/>
      <w:contextualSpacing/>
    </w:pPr>
  </w:style>
  <w:style w:type="character" w:customStyle="1" w:styleId="FontStyle95">
    <w:name w:val="Font Style95"/>
    <w:basedOn w:val="Domylnaczcionkaakapitu"/>
    <w:uiPriority w:val="99"/>
    <w:rsid w:val="005846DD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57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nyWeb">
    <w:name w:val="Normal (Web)"/>
    <w:basedOn w:val="Normalny"/>
    <w:rsid w:val="005E577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5E5776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E577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5E577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5E577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EB3E97"/>
    <w:rPr>
      <w:color w:val="800080" w:themeColor="followedHyperlink"/>
      <w:u w:val="single"/>
    </w:rPr>
  </w:style>
  <w:style w:type="table" w:styleId="Tabela-Siatka">
    <w:name w:val="Table Grid"/>
    <w:basedOn w:val="Standardowy"/>
    <w:uiPriority w:val="59"/>
    <w:rsid w:val="00E05D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282C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2017-07-05T00:00:00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DC32D2F-5566-4A6D-8A4A-EACE34CCC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 Techniczna</vt:lpstr>
    </vt:vector>
  </TitlesOfParts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 Techniczna</dc:title>
  <dc:creator>user</dc:creator>
  <cp:lastModifiedBy>Anna Burta</cp:lastModifiedBy>
  <cp:revision>2</cp:revision>
  <cp:lastPrinted>2018-07-02T11:46:00Z</cp:lastPrinted>
  <dcterms:created xsi:type="dcterms:W3CDTF">2019-12-31T17:37:00Z</dcterms:created>
  <dcterms:modified xsi:type="dcterms:W3CDTF">2019-12-31T17:37:00Z</dcterms:modified>
</cp:coreProperties>
</file>